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DEB4" w14:textId="630CD70E" w:rsidR="00552F7B" w:rsidRDefault="002F392F">
      <w:pPr>
        <w:jc w:val="center"/>
        <w:rPr>
          <w:rFonts w:ascii="華康儷楷書" w:eastAsia="華康儷楷書" w:hAnsi="華康儷楷書" w:cs="華康儷楷書"/>
          <w:b/>
          <w:sz w:val="36"/>
          <w:szCs w:val="36"/>
        </w:rPr>
      </w:pPr>
      <w:r>
        <w:rPr>
          <w:rFonts w:ascii="華康儷楷書" w:eastAsia="華康儷楷書" w:hAnsi="華康儷楷書" w:cs="華康儷楷書"/>
          <w:b/>
          <w:sz w:val="36"/>
          <w:szCs w:val="36"/>
        </w:rPr>
        <w:t>簡式履歷表（南竿鄉公所</w:t>
      </w:r>
      <w:bookmarkStart w:id="0" w:name="_Hlk90308974"/>
      <w:proofErr w:type="gramStart"/>
      <w:r>
        <w:rPr>
          <w:rFonts w:ascii="華康儷楷書" w:eastAsia="華康儷楷書" w:hAnsi="華康儷楷書" w:cs="華康儷楷書" w:hint="eastAsia"/>
          <w:b/>
          <w:sz w:val="36"/>
          <w:szCs w:val="36"/>
        </w:rPr>
        <w:t>介</w:t>
      </w:r>
      <w:proofErr w:type="gramEnd"/>
      <w:r>
        <w:rPr>
          <w:rFonts w:ascii="華康儷楷書" w:eastAsia="華康儷楷書" w:hAnsi="華康儷楷書" w:cs="華康儷楷書" w:hint="eastAsia"/>
          <w:b/>
          <w:sz w:val="36"/>
          <w:szCs w:val="36"/>
        </w:rPr>
        <w:t>壽獅子市場清潔人員</w:t>
      </w:r>
      <w:bookmarkEnd w:id="0"/>
      <w:r>
        <w:rPr>
          <w:rFonts w:ascii="華康儷楷書" w:eastAsia="華康儷楷書" w:hAnsi="華康儷楷書" w:cs="華康儷楷書"/>
          <w:b/>
          <w:sz w:val="36"/>
          <w:szCs w:val="36"/>
        </w:rPr>
        <w:t>）</w:t>
      </w:r>
    </w:p>
    <w:tbl>
      <w:tblPr>
        <w:tblW w:w="14244" w:type="dxa"/>
        <w:tblInd w:w="-1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7"/>
        <w:gridCol w:w="697"/>
        <w:gridCol w:w="764"/>
        <w:gridCol w:w="937"/>
        <w:gridCol w:w="280"/>
        <w:gridCol w:w="1138"/>
        <w:gridCol w:w="1134"/>
        <w:gridCol w:w="443"/>
        <w:gridCol w:w="550"/>
        <w:gridCol w:w="992"/>
        <w:gridCol w:w="1092"/>
        <w:gridCol w:w="1537"/>
        <w:gridCol w:w="772"/>
        <w:gridCol w:w="2551"/>
      </w:tblGrid>
      <w:tr w:rsidR="00552F7B" w14:paraId="5FABE7B8" w14:textId="77777777">
        <w:trPr>
          <w:trHeight w:val="697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8538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姓名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896A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2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79B5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英文姓名（姓氏在前）</w:t>
            </w:r>
          </w:p>
        </w:tc>
        <w:tc>
          <w:tcPr>
            <w:tcW w:w="2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D232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9FE8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性別</w:t>
            </w:r>
          </w:p>
        </w:tc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55A7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Cs w:val="24"/>
              </w:rPr>
            </w:pPr>
          </w:p>
        </w:tc>
      </w:tr>
      <w:tr w:rsidR="00552F7B" w14:paraId="558EDCA4" w14:textId="77777777">
        <w:trPr>
          <w:trHeight w:val="66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67F1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出生日期</w:t>
            </w:r>
          </w:p>
        </w:tc>
        <w:tc>
          <w:tcPr>
            <w:tcW w:w="8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6A2E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5A8E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身分證字號</w:t>
            </w:r>
          </w:p>
        </w:tc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A605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Cs w:val="24"/>
              </w:rPr>
            </w:pPr>
          </w:p>
        </w:tc>
      </w:tr>
      <w:tr w:rsidR="00552F7B" w14:paraId="305DD0F3" w14:textId="77777777">
        <w:trPr>
          <w:trHeight w:val="646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5CB6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通訊處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A9DA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戶籍地</w:t>
            </w:r>
          </w:p>
        </w:tc>
        <w:tc>
          <w:tcPr>
            <w:tcW w:w="6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F414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5B9D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住宅電話</w:t>
            </w:r>
          </w:p>
        </w:tc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604B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Cs w:val="24"/>
              </w:rPr>
            </w:pPr>
          </w:p>
        </w:tc>
      </w:tr>
      <w:tr w:rsidR="00552F7B" w14:paraId="6BEDFAC6" w14:textId="77777777">
        <w:trPr>
          <w:trHeight w:val="486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BA7E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40CD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現居住所</w:t>
            </w:r>
          </w:p>
        </w:tc>
        <w:tc>
          <w:tcPr>
            <w:tcW w:w="65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C7D2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AAD7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行動電話</w:t>
            </w:r>
          </w:p>
        </w:tc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D4FF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</w:tr>
      <w:tr w:rsidR="00552F7B" w14:paraId="418ED23E" w14:textId="77777777">
        <w:trPr>
          <w:trHeight w:val="596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6A5A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學</w:t>
            </w: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歷</w:t>
            </w:r>
          </w:p>
        </w:tc>
      </w:tr>
      <w:tr w:rsidR="00552F7B" w14:paraId="4B20F047" w14:textId="77777777">
        <w:trPr>
          <w:trHeight w:val="579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5C4F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學校名稱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F6A0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院校科系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2D3F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修業年限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8A8D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畢</w:t>
            </w:r>
          </w:p>
          <w:p w14:paraId="2A2F13B3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業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70A6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結</w:t>
            </w:r>
          </w:p>
          <w:p w14:paraId="63D57A1A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業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2392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proofErr w:type="gramStart"/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肄</w:t>
            </w:r>
            <w:proofErr w:type="gramEnd"/>
          </w:p>
          <w:p w14:paraId="72F34FA2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業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F182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教育程度（學位）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0B93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證件字號</w:t>
            </w:r>
          </w:p>
        </w:tc>
      </w:tr>
      <w:tr w:rsidR="00552F7B" w14:paraId="661CC87C" w14:textId="77777777">
        <w:trPr>
          <w:trHeight w:val="702"/>
        </w:trPr>
        <w:tc>
          <w:tcPr>
            <w:tcW w:w="2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A085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19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E828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1833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5C48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proofErr w:type="gramStart"/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訖</w:t>
            </w:r>
            <w:proofErr w:type="gramEnd"/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0475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CF3B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ABED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23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845B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680F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</w:tr>
      <w:tr w:rsidR="00552F7B" w14:paraId="715CE3F0" w14:textId="77777777">
        <w:trPr>
          <w:trHeight w:val="720"/>
        </w:trPr>
        <w:tc>
          <w:tcPr>
            <w:tcW w:w="2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305C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19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3F2B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374D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6748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F49F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4BD4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23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FC93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7748" w14:textId="77777777" w:rsidR="00552F7B" w:rsidRDefault="00552F7B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</w:p>
        </w:tc>
      </w:tr>
      <w:tr w:rsidR="00552F7B" w14:paraId="31CA32E0" w14:textId="77777777">
        <w:trPr>
          <w:trHeight w:val="483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65C7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經</w:t>
            </w: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歷</w:t>
            </w:r>
          </w:p>
        </w:tc>
      </w:tr>
      <w:tr w:rsidR="00552F7B" w14:paraId="7CE88957" w14:textId="77777777">
        <w:trPr>
          <w:trHeight w:val="600"/>
        </w:trPr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7BF7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機關（公司）名稱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7C3D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職稱</w:t>
            </w:r>
          </w:p>
        </w:tc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EAE7" w14:textId="77777777" w:rsidR="00552F7B" w:rsidRDefault="002F392F">
            <w:pPr>
              <w:jc w:val="center"/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</w:pPr>
            <w:r>
              <w:rPr>
                <w:rFonts w:ascii="華康儷楷書" w:eastAsia="華康儷楷書" w:hAnsi="華康儷楷書" w:cs="華康儷楷書"/>
                <w:b/>
                <w:sz w:val="28"/>
                <w:szCs w:val="28"/>
              </w:rPr>
              <w:t>主要工作內容</w:t>
            </w:r>
          </w:p>
        </w:tc>
      </w:tr>
      <w:tr w:rsidR="00552F7B" w14:paraId="40A15ACC" w14:textId="77777777">
        <w:trPr>
          <w:trHeight w:val="616"/>
        </w:trPr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BE52" w14:textId="77777777" w:rsidR="00552F7B" w:rsidRDefault="00552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4966" w14:textId="77777777" w:rsidR="00552F7B" w:rsidRDefault="00552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A066" w14:textId="77777777" w:rsidR="00552F7B" w:rsidRDefault="00552F7B">
            <w:pPr>
              <w:jc w:val="center"/>
              <w:rPr>
                <w:sz w:val="28"/>
                <w:szCs w:val="28"/>
              </w:rPr>
            </w:pPr>
          </w:p>
        </w:tc>
      </w:tr>
      <w:tr w:rsidR="00552F7B" w14:paraId="560B0DD8" w14:textId="77777777">
        <w:trPr>
          <w:trHeight w:val="616"/>
        </w:trPr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13C3" w14:textId="77777777" w:rsidR="00552F7B" w:rsidRDefault="00552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D689" w14:textId="77777777" w:rsidR="00552F7B" w:rsidRDefault="00552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3689" w14:textId="77777777" w:rsidR="00552F7B" w:rsidRDefault="00552F7B">
            <w:pPr>
              <w:jc w:val="center"/>
              <w:rPr>
                <w:sz w:val="28"/>
                <w:szCs w:val="28"/>
              </w:rPr>
            </w:pPr>
          </w:p>
        </w:tc>
      </w:tr>
      <w:tr w:rsidR="00552F7B" w14:paraId="1C52F4E0" w14:textId="77777777">
        <w:trPr>
          <w:trHeight w:val="616"/>
        </w:trPr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FCDA" w14:textId="77777777" w:rsidR="00552F7B" w:rsidRDefault="00552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E175" w14:textId="77777777" w:rsidR="00552F7B" w:rsidRDefault="00552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0A10" w14:textId="77777777" w:rsidR="00552F7B" w:rsidRDefault="00552F7B">
            <w:pPr>
              <w:jc w:val="center"/>
              <w:rPr>
                <w:sz w:val="28"/>
                <w:szCs w:val="28"/>
              </w:rPr>
            </w:pPr>
          </w:p>
        </w:tc>
      </w:tr>
      <w:tr w:rsidR="00552F7B" w14:paraId="2EF6AB4A" w14:textId="77777777">
        <w:trPr>
          <w:trHeight w:val="616"/>
        </w:trPr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E435" w14:textId="77777777" w:rsidR="00552F7B" w:rsidRDefault="00552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8CE2" w14:textId="77777777" w:rsidR="00552F7B" w:rsidRDefault="00552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ACD1" w14:textId="77777777" w:rsidR="00552F7B" w:rsidRDefault="00552F7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815F5CC" w14:textId="77777777" w:rsidR="00552F7B" w:rsidRDefault="00552F7B">
      <w:pPr>
        <w:jc w:val="center"/>
      </w:pPr>
    </w:p>
    <w:p w14:paraId="0D836AA1" w14:textId="77777777" w:rsidR="00552F7B" w:rsidRDefault="00552F7B"/>
    <w:sectPr w:rsidR="00552F7B">
      <w:pgSz w:w="16838" w:h="11906" w:orient="landscape"/>
      <w:pgMar w:top="567" w:right="1440" w:bottom="709" w:left="144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2BDE" w14:textId="77777777" w:rsidR="002F392F" w:rsidRDefault="002F392F" w:rsidP="002F392F">
      <w:r>
        <w:separator/>
      </w:r>
    </w:p>
  </w:endnote>
  <w:endnote w:type="continuationSeparator" w:id="0">
    <w:p w14:paraId="51F129B9" w14:textId="77777777" w:rsidR="002F392F" w:rsidRDefault="002F392F" w:rsidP="002F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dobe 繁黑體 Std B"/>
    <w:charset w:val="88"/>
    <w:family w:val="swiss"/>
    <w:pitch w:val="variable"/>
    <w:sig w:usb0="20000A87" w:usb1="00000000" w:usb2="00000000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儷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5BF6" w14:textId="77777777" w:rsidR="002F392F" w:rsidRDefault="002F392F" w:rsidP="002F392F">
      <w:r>
        <w:separator/>
      </w:r>
    </w:p>
  </w:footnote>
  <w:footnote w:type="continuationSeparator" w:id="0">
    <w:p w14:paraId="10E77E10" w14:textId="77777777" w:rsidR="002F392F" w:rsidRDefault="002F392F" w:rsidP="002F3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F7B"/>
    <w:rsid w:val="002F392F"/>
    <w:rsid w:val="0055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1D2C9"/>
  <w15:docId w15:val="{51E9CB78-79AD-4C43-ACD1-9AEB6124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1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semiHidden/>
    <w:qFormat/>
    <w:rsid w:val="00077872"/>
    <w:rPr>
      <w:sz w:val="20"/>
      <w:szCs w:val="20"/>
    </w:rPr>
  </w:style>
  <w:style w:type="character" w:customStyle="1" w:styleId="a4">
    <w:name w:val="頁尾 字元"/>
    <w:basedOn w:val="a0"/>
    <w:uiPriority w:val="99"/>
    <w:semiHidden/>
    <w:qFormat/>
    <w:rsid w:val="00077872"/>
    <w:rPr>
      <w:sz w:val="20"/>
      <w:szCs w:val="2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Lucida Sans"/>
    </w:rPr>
  </w:style>
  <w:style w:type="paragraph" w:customStyle="1" w:styleId="aa">
    <w:name w:val="頁首與頁尾"/>
    <w:basedOn w:val="a"/>
    <w:qFormat/>
  </w:style>
  <w:style w:type="paragraph" w:styleId="ab">
    <w:name w:val="header"/>
    <w:basedOn w:val="a"/>
    <w:uiPriority w:val="99"/>
    <w:unhideWhenUsed/>
    <w:rsid w:val="0007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077872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Home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dc:description/>
  <cp:lastModifiedBy>南竿鄉公所 財經課</cp:lastModifiedBy>
  <cp:revision>7</cp:revision>
  <dcterms:created xsi:type="dcterms:W3CDTF">2019-12-09T08:23:00Z</dcterms:created>
  <dcterms:modified xsi:type="dcterms:W3CDTF">2021-12-13T09:32:00Z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